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24F75" w:rsidRDefault="00324F75" w14:paraId="74970F1E" wp14:textId="77777777">
      <w:pPr>
        <w:rPr>
          <w:rFonts w:ascii="Century Gothic" w:hAnsi="Century Gothic"/>
        </w:rPr>
      </w:pPr>
      <w:bookmarkStart w:name="_GoBack" w:id="0"/>
      <w:bookmarkEnd w:id="0"/>
      <w:r>
        <w:rPr>
          <w:rFonts w:ascii="Century Gothic" w:hAnsi="Century Gothic"/>
        </w:rPr>
        <w:t>Phase 1</w:t>
      </w:r>
    </w:p>
    <w:p xmlns:wp14="http://schemas.microsoft.com/office/word/2010/wordml" w:rsidR="00324F75" w:rsidRDefault="00324F75" w14:paraId="672A6659" wp14:textId="77777777">
      <w:pPr>
        <w:rPr>
          <w:rFonts w:ascii="Century Gothic" w:hAnsi="Century Gothic"/>
        </w:rPr>
      </w:pPr>
    </w:p>
    <w:p xmlns:wp14="http://schemas.microsoft.com/office/word/2010/wordml" w:rsidR="00324F75" w:rsidRDefault="00324F75" w14:paraId="6406DA20" wp14:textId="77777777">
      <w:pPr>
        <w:rPr>
          <w:rFonts w:ascii="Century Gothic" w:hAnsi="Century Gothic"/>
        </w:rPr>
      </w:pPr>
      <w:r w:rsidRPr="00324F75">
        <w:rPr>
          <w:rFonts w:ascii="Century Gothic" w:hAnsi="Century Gothic"/>
        </w:rPr>
        <w:t>You are ready to write up the first part of your social science research.</w:t>
      </w:r>
    </w:p>
    <w:p xmlns:wp14="http://schemas.microsoft.com/office/word/2010/wordml" w:rsidR="00324F75" w:rsidRDefault="00324F75" w14:paraId="408000F4" wp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>Your write up needs to include this information under the following headings:</w:t>
      </w:r>
    </w:p>
    <w:p xmlns:wp14="http://schemas.microsoft.com/office/word/2010/wordml" w:rsidR="00324F75" w:rsidRDefault="00324F75" w14:paraId="0A37501D" wp14:textId="77777777">
      <w:pPr>
        <w:rPr>
          <w:rFonts w:ascii="Century Gothic" w:hAnsi="Century Gothic"/>
        </w:rPr>
      </w:pPr>
    </w:p>
    <w:p xmlns:wp14="http://schemas.microsoft.com/office/word/2010/wordml" w:rsidRPr="00324F75" w:rsidR="00324F75" w:rsidP="00324F75" w:rsidRDefault="00324F75" w14:paraId="3C510376" wp14:textId="77777777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324F75">
        <w:rPr>
          <w:rFonts w:ascii="Century Gothic" w:hAnsi="Century Gothic"/>
          <w:u w:val="single"/>
        </w:rPr>
        <w:t>The topic</w:t>
      </w:r>
    </w:p>
    <w:p xmlns:wp14="http://schemas.microsoft.com/office/word/2010/wordml" w:rsidR="00324F75" w:rsidP="00324F75" w:rsidRDefault="00324F75" w14:paraId="135904A5" wp14:textId="77777777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 statement of what you, as a researcher, want to investigate</w:t>
      </w:r>
    </w:p>
    <w:p xmlns:wp14="http://schemas.microsoft.com/office/word/2010/wordml" w:rsidR="00324F75" w:rsidP="00324F75" w:rsidRDefault="00324F75" w14:paraId="5DAB6C7B" wp14:textId="77777777">
      <w:pPr>
        <w:ind w:left="720"/>
        <w:rPr>
          <w:rFonts w:ascii="Century Gothic" w:hAnsi="Century Gothic"/>
        </w:rPr>
      </w:pPr>
    </w:p>
    <w:p xmlns:wp14="http://schemas.microsoft.com/office/word/2010/wordml" w:rsidRPr="00324F75" w:rsidR="00324F75" w:rsidP="00324F75" w:rsidRDefault="00324F75" w14:paraId="33CBD664" wp14:textId="77777777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324F75">
        <w:rPr>
          <w:rFonts w:ascii="Century Gothic" w:hAnsi="Century Gothic"/>
          <w:u w:val="single"/>
        </w:rPr>
        <w:t>Research question</w:t>
      </w:r>
    </w:p>
    <w:p xmlns:wp14="http://schemas.microsoft.com/office/word/2010/wordml" w:rsidR="00324F75" w:rsidP="005F0E70" w:rsidRDefault="00324F75" w14:paraId="2C5A33DE" wp14:textId="77777777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The basis, or guiding purpose, of your research</w:t>
      </w:r>
    </w:p>
    <w:p xmlns:wp14="http://schemas.microsoft.com/office/word/2010/wordml" w:rsidR="00324F75" w:rsidP="005F0E70" w:rsidRDefault="00324F75" w14:paraId="278CAC49" wp14:textId="77777777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Ask a question for which you want an answer by the end of your research</w:t>
      </w:r>
    </w:p>
    <w:p xmlns:wp14="http://schemas.microsoft.com/office/word/2010/wordml" w:rsidR="00324F75" w:rsidP="00324F75" w:rsidRDefault="00324F75" w14:paraId="02EB378F" wp14:textId="77777777">
      <w:pPr>
        <w:ind w:left="720"/>
        <w:rPr>
          <w:rFonts w:ascii="Century Gothic" w:hAnsi="Century Gothic"/>
        </w:rPr>
      </w:pPr>
    </w:p>
    <w:p xmlns:wp14="http://schemas.microsoft.com/office/word/2010/wordml" w:rsidRPr="00324F75" w:rsidR="00324F75" w:rsidP="00324F75" w:rsidRDefault="00324F75" w14:paraId="3E7A9F1C" wp14:textId="77777777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324F75">
        <w:rPr>
          <w:rFonts w:ascii="Century Gothic" w:hAnsi="Century Gothic"/>
          <w:u w:val="single"/>
        </w:rPr>
        <w:t>Introduction</w:t>
      </w:r>
    </w:p>
    <w:p xmlns:wp14="http://schemas.microsoft.com/office/word/2010/wordml" w:rsidR="00324F75" w:rsidP="005F0E70" w:rsidRDefault="00324F75" w14:paraId="5C74253F" wp14:textId="77777777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Purpose or justification of your research</w:t>
      </w:r>
    </w:p>
    <w:p xmlns:wp14="http://schemas.microsoft.com/office/word/2010/wordml" w:rsidR="00324F75" w:rsidP="005F0E70" w:rsidRDefault="00324F75" w14:paraId="405A1840" wp14:textId="77777777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Go into more depth about your question</w:t>
      </w:r>
    </w:p>
    <w:p xmlns:wp14="http://schemas.microsoft.com/office/word/2010/wordml" w:rsidR="00324F75" w:rsidP="005F0E70" w:rsidRDefault="00324F75" w14:paraId="18DD2473" wp14:textId="77777777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State the overall importance of your question to the study of family</w:t>
      </w:r>
    </w:p>
    <w:p xmlns:wp14="http://schemas.microsoft.com/office/word/2010/wordml" w:rsidR="00324F75" w:rsidP="005F0E70" w:rsidRDefault="00324F75" w14:paraId="6F7820A6" wp14:textId="77777777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List the method(s) of research you might use</w:t>
      </w:r>
    </w:p>
    <w:p xmlns:wp14="http://schemas.microsoft.com/office/word/2010/wordml" w:rsidR="00324F75" w:rsidP="00324F75" w:rsidRDefault="00324F75" w14:paraId="6A05A809" wp14:textId="77777777">
      <w:pPr>
        <w:ind w:left="720"/>
        <w:rPr>
          <w:rFonts w:ascii="Century Gothic" w:hAnsi="Century Gothic"/>
        </w:rPr>
      </w:pPr>
    </w:p>
    <w:p xmlns:wp14="http://schemas.microsoft.com/office/word/2010/wordml" w:rsidRPr="00324F75" w:rsidR="00324F75" w:rsidP="00324F75" w:rsidRDefault="00324F75" w14:paraId="3FB17729" wp14:textId="77777777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324F75">
        <w:rPr>
          <w:rFonts w:ascii="Century Gothic" w:hAnsi="Century Gothic"/>
          <w:u w:val="single"/>
        </w:rPr>
        <w:t>Possible limitation</w:t>
      </w:r>
      <w:r>
        <w:rPr>
          <w:rFonts w:ascii="Century Gothic" w:hAnsi="Century Gothic"/>
          <w:u w:val="single"/>
        </w:rPr>
        <w:t>s</w:t>
      </w:r>
    </w:p>
    <w:p xmlns:wp14="http://schemas.microsoft.com/office/word/2010/wordml" w:rsidR="00324F75" w:rsidP="005F0E70" w:rsidRDefault="00324F75" w14:paraId="37ABB247" wp14:textId="77777777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List anything that might limit the process of your research</w:t>
      </w:r>
    </w:p>
    <w:p xmlns:wp14="http://schemas.microsoft.com/office/word/2010/wordml" w:rsidR="00324F75" w:rsidP="005F0E70" w:rsidRDefault="00324F75" w14:paraId="13B8F79F" wp14:textId="77777777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Limitations might be based on money, limited sample groups, confidentiality, and so on</w:t>
      </w:r>
    </w:p>
    <w:p xmlns:wp14="http://schemas.microsoft.com/office/word/2010/wordml" w:rsidR="00324F75" w:rsidP="00324F75" w:rsidRDefault="00324F75" w14:paraId="5A39BBE3" wp14:textId="77777777">
      <w:pPr>
        <w:rPr>
          <w:rFonts w:ascii="Century Gothic" w:hAnsi="Century Gothic"/>
        </w:rPr>
      </w:pPr>
    </w:p>
    <w:p xmlns:wp14="http://schemas.microsoft.com/office/word/2010/wordml" w:rsidR="005F0E70" w:rsidRDefault="00324F75" w14:paraId="233DF9C0" wp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>This report should be about 2 pages, double-spaced.</w:t>
      </w:r>
      <w:r w:rsidR="00F31AEB">
        <w:rPr>
          <w:rFonts w:ascii="Century Gothic" w:hAnsi="Century Gothic"/>
        </w:rPr>
        <w:t xml:space="preserve"> 12 pt. font, Times New Roman.  </w:t>
      </w:r>
      <w:r w:rsidR="005F0E70">
        <w:rPr>
          <w:rFonts w:ascii="Century Gothic" w:hAnsi="Century Gothic"/>
        </w:rPr>
        <w:t>It needs to be written in full sentences, with academic language; no contractions, no slang.</w:t>
      </w:r>
      <w:r w:rsidR="00F31AEB">
        <w:rPr>
          <w:rFonts w:ascii="Century Gothic" w:hAnsi="Century Gothic"/>
        </w:rPr>
        <w:t xml:space="preserve"> Indent first line of each paragraph.</w:t>
      </w:r>
    </w:p>
    <w:p xmlns:wp14="http://schemas.microsoft.com/office/word/2010/wordml" w:rsidR="00E655C9" w:rsidRDefault="00324F75" w14:paraId="0F89C2F0" wp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report must be typed. </w:t>
      </w:r>
    </w:p>
    <w:p xmlns:wp14="http://schemas.microsoft.com/office/word/2010/wordml" w:rsidR="00EC56C6" w:rsidRDefault="00EC56C6" w14:paraId="41C8F396" wp14:textId="77777777">
      <w:pPr>
        <w:rPr>
          <w:rFonts w:ascii="Century Gothic" w:hAnsi="Century Gothic"/>
        </w:rPr>
      </w:pPr>
    </w:p>
    <w:p xmlns:wp14="http://schemas.microsoft.com/office/word/2010/wordml" w:rsidR="00324F75" w:rsidRDefault="00324F75" w14:paraId="41990DBF" wp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Manage your time appropriately if you need to use resources other than home to complete this on time. </w:t>
      </w:r>
      <w:r w:rsidR="005F0E70">
        <w:rPr>
          <w:rFonts w:ascii="Century Gothic" w:hAnsi="Century Gothic"/>
        </w:rPr>
        <w:t>(</w:t>
      </w:r>
      <w:r>
        <w:rPr>
          <w:rFonts w:ascii="Century Gothic" w:hAnsi="Century Gothic"/>
        </w:rPr>
        <w:t>school, library)</w:t>
      </w:r>
    </w:p>
    <w:p xmlns:wp14="http://schemas.microsoft.com/office/word/2010/wordml" w:rsidR="005F0E70" w:rsidP="5DC61091" w:rsidRDefault="00324F75" w14:paraId="5A63A088" wp14:noSpellErr="1" wp14:textId="0BE0BF69">
      <w:pPr>
        <w:rPr>
          <w:rFonts w:ascii="Century Gothic" w:hAnsi="Century Gothic"/>
          <w:b w:val="1"/>
          <w:bCs w:val="1"/>
          <w:i w:val="1"/>
          <w:iCs w:val="1"/>
        </w:rPr>
      </w:pPr>
      <w:r w:rsidRPr="5DC61091" w:rsidR="5DC61091">
        <w:rPr>
          <w:rFonts w:ascii="Century Gothic" w:hAnsi="Century Gothic"/>
        </w:rPr>
        <w:t>T</w:t>
      </w:r>
      <w:r w:rsidRPr="5DC61091" w:rsidR="5DC61091">
        <w:rPr>
          <w:rFonts w:ascii="Century Gothic" w:hAnsi="Century Gothic"/>
          <w:b w:val="1"/>
          <w:bCs w:val="1"/>
          <w:u w:val="single"/>
        </w:rPr>
        <w:t xml:space="preserve">he due date is </w:t>
      </w:r>
      <w:r w:rsidRPr="5DC61091" w:rsidR="5DC61091">
        <w:rPr>
          <w:rFonts w:ascii="Century Gothic" w:hAnsi="Century Gothic"/>
          <w:b w:val="1"/>
          <w:bCs w:val="1"/>
          <w:u w:val="single"/>
        </w:rPr>
        <w:t>Monday October 1</w:t>
      </w:r>
      <w:r w:rsidRPr="5DC61091" w:rsidR="5DC61091">
        <w:rPr>
          <w:rFonts w:ascii="Century Gothic" w:hAnsi="Century Gothic"/>
          <w:b w:val="1"/>
          <w:bCs w:val="1"/>
          <w:u w:val="single"/>
          <w:vertAlign w:val="superscript"/>
        </w:rPr>
        <w:t>st</w:t>
      </w:r>
      <w:r w:rsidRPr="5DC61091" w:rsidR="5DC61091">
        <w:rPr>
          <w:rFonts w:ascii="Century Gothic" w:hAnsi="Century Gothic"/>
          <w:b w:val="1"/>
          <w:bCs w:val="1"/>
          <w:u w:val="single"/>
        </w:rPr>
        <w:t>.</w:t>
      </w:r>
      <w:r w:rsidRPr="5DC61091" w:rsidR="5DC61091">
        <w:rPr>
          <w:rFonts w:ascii="Century Gothic" w:hAnsi="Century Gothic"/>
        </w:rPr>
        <w:t xml:space="preserve"> It can be emailed but,</w:t>
      </w:r>
      <w:r w:rsidRPr="5DC61091" w:rsidR="5DC61091">
        <w:rPr>
          <w:rFonts w:ascii="Century Gothic" w:hAnsi="Century Gothic"/>
        </w:rPr>
        <w:t xml:space="preserve"> </w:t>
      </w:r>
      <w:r w:rsidRPr="5DC61091" w:rsidR="5DC61091">
        <w:rPr>
          <w:rFonts w:ascii="Century Gothic" w:hAnsi="Century Gothic"/>
          <w:b w:val="1"/>
          <w:bCs w:val="1"/>
          <w:i w:val="1"/>
          <w:iCs w:val="1"/>
        </w:rPr>
        <w:t>I need a printed copy the next day.</w:t>
      </w:r>
      <w:r w:rsidRPr="5DC61091" w:rsidR="5DC61091">
        <w:rPr>
          <w:rFonts w:ascii="Century Gothic" w:hAnsi="Century Gothic"/>
          <w:b w:val="1"/>
          <w:bCs w:val="1"/>
          <w:i w:val="1"/>
          <w:iCs w:val="1"/>
        </w:rPr>
        <w:t xml:space="preserve"> </w:t>
      </w:r>
    </w:p>
    <w:p xmlns:wp14="http://schemas.microsoft.com/office/word/2010/wordml" w:rsidR="00324F75" w:rsidP="5DC61091" w:rsidRDefault="00324F75" w14:paraId="7384497B" wp14:textId="77777777" wp14:noSpellErr="1">
      <w:pPr>
        <w:rPr>
          <w:rFonts w:ascii="Century Gothic" w:hAnsi="Century Gothic"/>
        </w:rPr>
      </w:pPr>
      <w:r w:rsidRPr="5DC61091" w:rsidR="5DC61091">
        <w:rPr>
          <w:rFonts w:ascii="Century Gothic" w:hAnsi="Century Gothic"/>
          <w:b w:val="1"/>
          <w:bCs w:val="1"/>
        </w:rPr>
        <w:t>5% per day will be deducted for lateness</w:t>
      </w:r>
      <w:r w:rsidRPr="5DC61091" w:rsidR="5DC61091">
        <w:rPr>
          <w:rFonts w:ascii="Century Gothic" w:hAnsi="Century Gothic"/>
        </w:rPr>
        <w:t>.</w:t>
      </w:r>
      <w:r w:rsidRPr="5DC61091" w:rsidR="5DC61091">
        <w:rPr>
          <w:rFonts w:ascii="Century Gothic" w:hAnsi="Century Gothic"/>
          <w:b w:val="1"/>
          <w:bCs w:val="1"/>
        </w:rPr>
        <w:t xml:space="preserve"> </w:t>
      </w:r>
      <w:r w:rsidRPr="5DC61091" w:rsidR="5DC61091">
        <w:rPr>
          <w:rFonts w:ascii="Century Gothic" w:hAnsi="Century Gothic"/>
          <w:b w:val="1"/>
          <w:bCs w:val="1"/>
          <w:u w:val="single"/>
        </w:rPr>
        <w:t>Up to 5 days then a zero</w:t>
      </w:r>
      <w:r w:rsidRPr="5DC61091" w:rsidR="5DC61091">
        <w:rPr>
          <w:rFonts w:ascii="Century Gothic" w:hAnsi="Century Gothic"/>
        </w:rPr>
        <w:t xml:space="preserve"> will be your mark.</w:t>
      </w:r>
    </w:p>
    <w:p xmlns:wp14="http://schemas.microsoft.com/office/word/2010/wordml" w:rsidR="00324F75" w:rsidRDefault="005F0E70" w14:paraId="0B2BA4AB" wp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Hand in your rubric </w:t>
      </w:r>
      <w:r w:rsidRPr="005F0E70">
        <w:rPr>
          <w:rFonts w:ascii="Century Gothic" w:hAnsi="Century Gothic"/>
          <w:b/>
        </w:rPr>
        <w:t>WITH</w:t>
      </w:r>
      <w:r>
        <w:rPr>
          <w:rFonts w:ascii="Century Gothic" w:hAnsi="Century Gothic"/>
        </w:rPr>
        <w:t xml:space="preserve"> the report. Marks will be deducted if I have to print another rubric.</w:t>
      </w:r>
      <w:r w:rsidR="00EC56C6">
        <w:rPr>
          <w:rFonts w:ascii="Century Gothic" w:hAnsi="Century Gothic"/>
        </w:rPr>
        <w:t xml:space="preserve"> </w:t>
      </w:r>
      <w:r w:rsidR="00324F75">
        <w:rPr>
          <w:rFonts w:ascii="Century Gothic" w:hAnsi="Century Gothic"/>
        </w:rPr>
        <w:t>Follow the rubric for further understanding of the expectations.</w:t>
      </w:r>
    </w:p>
    <w:p xmlns:wp14="http://schemas.microsoft.com/office/word/2010/wordml" w:rsidR="007E5FDA" w:rsidRDefault="007E5FDA" w14:paraId="72A3D3EC" wp14:textId="77777777">
      <w:pPr>
        <w:rPr>
          <w:rFonts w:ascii="Century Gothic" w:hAnsi="Century Gothic"/>
        </w:rPr>
      </w:pPr>
    </w:p>
    <w:p xmlns:wp14="http://schemas.microsoft.com/office/word/2010/wordml" w:rsidR="007E5FDA" w:rsidRDefault="00F31AEB" w14:paraId="568581D2" wp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>Include APA</w:t>
      </w:r>
      <w:r w:rsidR="007E5FDA">
        <w:rPr>
          <w:rFonts w:ascii="Century Gothic" w:hAnsi="Century Gothic"/>
        </w:rPr>
        <w:t xml:space="preserve"> cover page.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48"/>
      </w:tblGrid>
      <w:tr xmlns:wp14="http://schemas.microsoft.com/office/word/2010/wordml" w:rsidRPr="001C4A08" w:rsidR="007E5FDA" w:rsidTr="00F31AEB" w14:paraId="595CB169" wp14:textId="77777777">
        <w:tc>
          <w:tcPr>
            <w:tcW w:w="4248" w:type="dxa"/>
            <w:shd w:val="clear" w:color="auto" w:fill="auto"/>
          </w:tcPr>
          <w:p w:rsidRPr="00F31AEB" w:rsidR="00F31AEB" w:rsidP="00F31AEB" w:rsidRDefault="00F31AEB" w14:paraId="649841BE" wp14:textId="7777777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31AEB"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7E5FDA" w:rsidP="00F31AEB" w:rsidRDefault="00E655C9" w14:paraId="669D20AF" wp14:textId="777777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Running Head: PHASE</w:t>
            </w:r>
            <w:r w:rsidRPr="00F31AEB" w:rsidR="00F31AEB">
              <w:rPr>
                <w:rFonts w:ascii="Century Gothic" w:hAnsi="Century Gothic"/>
                <w:sz w:val="20"/>
                <w:szCs w:val="20"/>
              </w:rPr>
              <w:t xml:space="preserve"> 1 </w:t>
            </w:r>
          </w:p>
          <w:p w:rsidR="00F31AEB" w:rsidP="00F31AEB" w:rsidRDefault="00F31AEB" w14:paraId="0D0B940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31AEB" w:rsidP="00F31AEB" w:rsidRDefault="00F31AEB" w14:paraId="23046049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Phase 1</w:t>
            </w:r>
          </w:p>
          <w:p w:rsidR="00F31AEB" w:rsidP="00F31AEB" w:rsidRDefault="00F31AEB" w14:paraId="0018845E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Your name</w:t>
            </w:r>
          </w:p>
          <w:p w:rsidRPr="001C4A08" w:rsidR="00F31AEB" w:rsidP="00F31AEB" w:rsidRDefault="00F31AEB" w14:paraId="4E7F83C3" wp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Grey Highlands Secondary School</w:t>
            </w:r>
          </w:p>
        </w:tc>
      </w:tr>
    </w:tbl>
    <w:p xmlns:wp14="http://schemas.microsoft.com/office/word/2010/wordml" w:rsidR="007E5FDA" w:rsidRDefault="007E5FDA" w14:paraId="0E27B00A" wp14:textId="77777777">
      <w:pPr>
        <w:rPr>
          <w:rFonts w:ascii="Century Gothic" w:hAnsi="Century Gothic"/>
        </w:rPr>
      </w:pPr>
    </w:p>
    <w:sectPr w:rsidR="007E5FDA" w:rsidSect="00E655C9">
      <w:headerReference w:type="default" r:id="rId7"/>
      <w:pgSz w:w="12240" w:h="15840" w:orient="portrait"/>
      <w:pgMar w:top="720" w:right="1296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A562F" w:rsidRDefault="002A562F" w14:paraId="60061E4C" wp14:textId="77777777">
      <w:r>
        <w:separator/>
      </w:r>
    </w:p>
  </w:endnote>
  <w:endnote w:type="continuationSeparator" w:id="0">
    <w:p xmlns:wp14="http://schemas.microsoft.com/office/word/2010/wordml" w:rsidR="002A562F" w:rsidRDefault="002A562F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A562F" w:rsidRDefault="002A562F" w14:paraId="4B94D5A5" wp14:textId="77777777">
      <w:r>
        <w:separator/>
      </w:r>
    </w:p>
  </w:footnote>
  <w:footnote w:type="continuationSeparator" w:id="0">
    <w:p xmlns:wp14="http://schemas.microsoft.com/office/word/2010/wordml" w:rsidR="002A562F" w:rsidRDefault="002A562F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324F75" w:rsidR="00324F75" w:rsidP="00324F75" w:rsidRDefault="00324F75" w14:paraId="3283D591" wp14:textId="77777777">
    <w:pPr>
      <w:pStyle w:val="Header"/>
      <w:jc w:val="right"/>
      <w:rPr>
        <w:rFonts w:ascii="Century Gothic" w:hAnsi="Century Gothic"/>
      </w:rPr>
    </w:pPr>
    <w:r w:rsidRPr="00324F75">
      <w:rPr>
        <w:rFonts w:ascii="Century Gothic" w:hAnsi="Century Gothic"/>
      </w:rPr>
      <w:t>HHS</w:t>
    </w:r>
  </w:p>
  <w:p xmlns:wp14="http://schemas.microsoft.com/office/word/2010/wordml" w:rsidRPr="00324F75" w:rsidR="00324F75" w:rsidP="00324F75" w:rsidRDefault="005F0E70" w14:paraId="619EBE0B" wp14:textId="77777777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Social Science Research </w:t>
    </w:r>
    <w:r w:rsidRPr="00324F75" w:rsidR="00324F75">
      <w:rPr>
        <w:rFonts w:ascii="Century Gothic" w:hAnsi="Century Gothic"/>
      </w:rPr>
      <w:t xml:space="preserve"> </w:t>
    </w:r>
  </w:p>
  <w:p xmlns:wp14="http://schemas.microsoft.com/office/word/2010/wordml" w:rsidRPr="00324F75" w:rsidR="00324F75" w:rsidP="00324F75" w:rsidRDefault="00324F75" w14:paraId="09F86941" wp14:textId="77777777">
    <w:pPr>
      <w:pStyle w:val="Header"/>
      <w:jc w:val="right"/>
      <w:rPr>
        <w:rFonts w:ascii="Century Gothic" w:hAnsi="Century Gothic"/>
      </w:rPr>
    </w:pPr>
    <w:r w:rsidRPr="00324F75">
      <w:rPr>
        <w:rFonts w:ascii="Century Gothic" w:hAnsi="Century Gothic"/>
      </w:rPr>
      <w:t>Phase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575"/>
    <w:multiLevelType w:val="hybridMultilevel"/>
    <w:tmpl w:val="7872527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549CD"/>
    <w:multiLevelType w:val="hybridMultilevel"/>
    <w:tmpl w:val="123CE2D6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3EA137E"/>
    <w:multiLevelType w:val="hybridMultilevel"/>
    <w:tmpl w:val="0036854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E535CDF"/>
    <w:multiLevelType w:val="hybridMultilevel"/>
    <w:tmpl w:val="1EE6C8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B4518"/>
    <w:multiLevelType w:val="hybridMultilevel"/>
    <w:tmpl w:val="C19AB316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75"/>
    <w:rsid w:val="000121CF"/>
    <w:rsid w:val="00013627"/>
    <w:rsid w:val="00020470"/>
    <w:rsid w:val="00022864"/>
    <w:rsid w:val="00030792"/>
    <w:rsid w:val="00037899"/>
    <w:rsid w:val="00037E92"/>
    <w:rsid w:val="00066F92"/>
    <w:rsid w:val="0007496C"/>
    <w:rsid w:val="00084081"/>
    <w:rsid w:val="000966B8"/>
    <w:rsid w:val="000A2B6A"/>
    <w:rsid w:val="000B6F54"/>
    <w:rsid w:val="000C4886"/>
    <w:rsid w:val="000F1A83"/>
    <w:rsid w:val="000F6DAC"/>
    <w:rsid w:val="00100CC1"/>
    <w:rsid w:val="0011741B"/>
    <w:rsid w:val="00131A01"/>
    <w:rsid w:val="00137CDF"/>
    <w:rsid w:val="00141683"/>
    <w:rsid w:val="00145EBA"/>
    <w:rsid w:val="0014628D"/>
    <w:rsid w:val="0015184B"/>
    <w:rsid w:val="00171546"/>
    <w:rsid w:val="001C15B0"/>
    <w:rsid w:val="001C4A08"/>
    <w:rsid w:val="001E12B1"/>
    <w:rsid w:val="00204130"/>
    <w:rsid w:val="00217918"/>
    <w:rsid w:val="002212D7"/>
    <w:rsid w:val="002244CF"/>
    <w:rsid w:val="002342F1"/>
    <w:rsid w:val="00263DCC"/>
    <w:rsid w:val="00266A10"/>
    <w:rsid w:val="002849E5"/>
    <w:rsid w:val="002938F0"/>
    <w:rsid w:val="002962A8"/>
    <w:rsid w:val="002A562F"/>
    <w:rsid w:val="002A7705"/>
    <w:rsid w:val="002B7E30"/>
    <w:rsid w:val="002C03E2"/>
    <w:rsid w:val="002C2DB2"/>
    <w:rsid w:val="002D1F0E"/>
    <w:rsid w:val="002D5477"/>
    <w:rsid w:val="002F088B"/>
    <w:rsid w:val="00300B16"/>
    <w:rsid w:val="0030655A"/>
    <w:rsid w:val="0031335C"/>
    <w:rsid w:val="00324F75"/>
    <w:rsid w:val="00324FB7"/>
    <w:rsid w:val="0032564E"/>
    <w:rsid w:val="0032746C"/>
    <w:rsid w:val="0035122A"/>
    <w:rsid w:val="00355526"/>
    <w:rsid w:val="00362EFE"/>
    <w:rsid w:val="00373CBE"/>
    <w:rsid w:val="00377BDE"/>
    <w:rsid w:val="003A2F10"/>
    <w:rsid w:val="003A3C07"/>
    <w:rsid w:val="003A5C08"/>
    <w:rsid w:val="003A7F31"/>
    <w:rsid w:val="003B3804"/>
    <w:rsid w:val="003D14D0"/>
    <w:rsid w:val="003F1490"/>
    <w:rsid w:val="003F4F76"/>
    <w:rsid w:val="004065C5"/>
    <w:rsid w:val="0044342A"/>
    <w:rsid w:val="00446921"/>
    <w:rsid w:val="004548B1"/>
    <w:rsid w:val="00460CDA"/>
    <w:rsid w:val="00461453"/>
    <w:rsid w:val="004625D5"/>
    <w:rsid w:val="00465E34"/>
    <w:rsid w:val="00466BAC"/>
    <w:rsid w:val="004923DF"/>
    <w:rsid w:val="004B165B"/>
    <w:rsid w:val="004B518F"/>
    <w:rsid w:val="004C5758"/>
    <w:rsid w:val="004D69CA"/>
    <w:rsid w:val="004F11BB"/>
    <w:rsid w:val="0050529D"/>
    <w:rsid w:val="005231CB"/>
    <w:rsid w:val="0053019E"/>
    <w:rsid w:val="005370E1"/>
    <w:rsid w:val="00543B00"/>
    <w:rsid w:val="0055127F"/>
    <w:rsid w:val="005513C7"/>
    <w:rsid w:val="00553807"/>
    <w:rsid w:val="00566CF4"/>
    <w:rsid w:val="005A0051"/>
    <w:rsid w:val="005A1E50"/>
    <w:rsid w:val="005C0B5A"/>
    <w:rsid w:val="005E6756"/>
    <w:rsid w:val="005F0E70"/>
    <w:rsid w:val="006137DF"/>
    <w:rsid w:val="00616F11"/>
    <w:rsid w:val="00624E8E"/>
    <w:rsid w:val="00637FCA"/>
    <w:rsid w:val="00647169"/>
    <w:rsid w:val="006504CC"/>
    <w:rsid w:val="0065109F"/>
    <w:rsid w:val="00677584"/>
    <w:rsid w:val="006B3470"/>
    <w:rsid w:val="006C4AF7"/>
    <w:rsid w:val="006D262F"/>
    <w:rsid w:val="006D6407"/>
    <w:rsid w:val="006E0F40"/>
    <w:rsid w:val="006F6A94"/>
    <w:rsid w:val="0070649B"/>
    <w:rsid w:val="00725591"/>
    <w:rsid w:val="00751150"/>
    <w:rsid w:val="00764CC8"/>
    <w:rsid w:val="00773D00"/>
    <w:rsid w:val="00781AC7"/>
    <w:rsid w:val="0078376D"/>
    <w:rsid w:val="0078386A"/>
    <w:rsid w:val="00784EDA"/>
    <w:rsid w:val="00786B1A"/>
    <w:rsid w:val="0079497B"/>
    <w:rsid w:val="007C166D"/>
    <w:rsid w:val="007E199F"/>
    <w:rsid w:val="007E5FDA"/>
    <w:rsid w:val="007E784C"/>
    <w:rsid w:val="00820C1C"/>
    <w:rsid w:val="008329E0"/>
    <w:rsid w:val="00840BF5"/>
    <w:rsid w:val="00841443"/>
    <w:rsid w:val="0084220D"/>
    <w:rsid w:val="0087377A"/>
    <w:rsid w:val="0087558B"/>
    <w:rsid w:val="0088739C"/>
    <w:rsid w:val="008955FC"/>
    <w:rsid w:val="008A7216"/>
    <w:rsid w:val="008B39A0"/>
    <w:rsid w:val="008E37E0"/>
    <w:rsid w:val="008F4874"/>
    <w:rsid w:val="009077AE"/>
    <w:rsid w:val="00907E5F"/>
    <w:rsid w:val="00911D23"/>
    <w:rsid w:val="0091715F"/>
    <w:rsid w:val="0091762E"/>
    <w:rsid w:val="00934ADC"/>
    <w:rsid w:val="00953891"/>
    <w:rsid w:val="00961B20"/>
    <w:rsid w:val="00966C1F"/>
    <w:rsid w:val="00985506"/>
    <w:rsid w:val="00987E6F"/>
    <w:rsid w:val="009C3114"/>
    <w:rsid w:val="009D3CE6"/>
    <w:rsid w:val="00A01AE4"/>
    <w:rsid w:val="00A064D8"/>
    <w:rsid w:val="00A07E98"/>
    <w:rsid w:val="00A14815"/>
    <w:rsid w:val="00A21966"/>
    <w:rsid w:val="00A21EB5"/>
    <w:rsid w:val="00A3359A"/>
    <w:rsid w:val="00A730D8"/>
    <w:rsid w:val="00A8104B"/>
    <w:rsid w:val="00A9009D"/>
    <w:rsid w:val="00AB3731"/>
    <w:rsid w:val="00AB6E87"/>
    <w:rsid w:val="00AD5D08"/>
    <w:rsid w:val="00AD5DBF"/>
    <w:rsid w:val="00AE09CA"/>
    <w:rsid w:val="00B01512"/>
    <w:rsid w:val="00B01521"/>
    <w:rsid w:val="00B225A2"/>
    <w:rsid w:val="00B306E4"/>
    <w:rsid w:val="00BA3D9C"/>
    <w:rsid w:val="00BC34F3"/>
    <w:rsid w:val="00BC4A1E"/>
    <w:rsid w:val="00BF1155"/>
    <w:rsid w:val="00C000E4"/>
    <w:rsid w:val="00C42F60"/>
    <w:rsid w:val="00C42F8D"/>
    <w:rsid w:val="00C45B17"/>
    <w:rsid w:val="00C51586"/>
    <w:rsid w:val="00C640DE"/>
    <w:rsid w:val="00C73222"/>
    <w:rsid w:val="00C75860"/>
    <w:rsid w:val="00C81F7A"/>
    <w:rsid w:val="00CA2EB9"/>
    <w:rsid w:val="00CD27C3"/>
    <w:rsid w:val="00D0138E"/>
    <w:rsid w:val="00D23DE5"/>
    <w:rsid w:val="00D23F36"/>
    <w:rsid w:val="00D30DB8"/>
    <w:rsid w:val="00D5570B"/>
    <w:rsid w:val="00D64C98"/>
    <w:rsid w:val="00D70DBB"/>
    <w:rsid w:val="00D85FA5"/>
    <w:rsid w:val="00D90E61"/>
    <w:rsid w:val="00D91025"/>
    <w:rsid w:val="00DB3843"/>
    <w:rsid w:val="00DC284F"/>
    <w:rsid w:val="00DF64DF"/>
    <w:rsid w:val="00E04011"/>
    <w:rsid w:val="00E078EB"/>
    <w:rsid w:val="00E13707"/>
    <w:rsid w:val="00E2236D"/>
    <w:rsid w:val="00E354C4"/>
    <w:rsid w:val="00E455E3"/>
    <w:rsid w:val="00E655C9"/>
    <w:rsid w:val="00E83879"/>
    <w:rsid w:val="00EB2C11"/>
    <w:rsid w:val="00EC56C6"/>
    <w:rsid w:val="00ED645E"/>
    <w:rsid w:val="00EE65FA"/>
    <w:rsid w:val="00EF36B4"/>
    <w:rsid w:val="00F02336"/>
    <w:rsid w:val="00F10077"/>
    <w:rsid w:val="00F14CC5"/>
    <w:rsid w:val="00F2185B"/>
    <w:rsid w:val="00F31AEB"/>
    <w:rsid w:val="00F3259A"/>
    <w:rsid w:val="00F32A26"/>
    <w:rsid w:val="00F62E75"/>
    <w:rsid w:val="00F91B90"/>
    <w:rsid w:val="00FA10CD"/>
    <w:rsid w:val="00FA3C7F"/>
    <w:rsid w:val="00FC0A9E"/>
    <w:rsid w:val="00FD12F4"/>
    <w:rsid w:val="00FD3200"/>
    <w:rsid w:val="00FD3A2C"/>
    <w:rsid w:val="00FD7964"/>
    <w:rsid w:val="00FF27D5"/>
    <w:rsid w:val="5DC6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123550-6E99-4437-A62A-F37856FB4FE3}"/>
  <w14:docId w14:val="490DE56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val="en-CA" w:eastAsia="en-CA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324F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F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5F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7E5FD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7E5FDA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Bluewater District School Board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Phase 1</dc:title>
  <dc:subject/>
  <dc:creator>BWDSB</dc:creator>
  <keywords/>
  <lastModifiedBy>Laura Burton</lastModifiedBy>
  <revision>3</revision>
  <lastPrinted>2014-02-25T15:02:00.0000000Z</lastPrinted>
  <dcterms:created xsi:type="dcterms:W3CDTF">2018-09-24T01:32:00.0000000Z</dcterms:created>
  <dcterms:modified xsi:type="dcterms:W3CDTF">2018-09-24T01:35:48.9579855Z</dcterms:modified>
</coreProperties>
</file>